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E" w:rsidRPr="00C62FC9" w:rsidRDefault="00C610DE" w:rsidP="00C61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C62F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10DE" w:rsidRPr="002A112B" w:rsidRDefault="00C610DE" w:rsidP="00C6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610DE" w:rsidRPr="002A112B" w:rsidRDefault="00C610DE" w:rsidP="00C6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«Средняя</w:t>
      </w:r>
      <w:r w:rsidR="00274442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       </w:t>
      </w:r>
      <w:r w:rsidRPr="002A112B">
        <w:rPr>
          <w:rFonts w:ascii="Times New Roman" w:hAnsi="Times New Roman" w:cs="Times New Roman"/>
          <w:sz w:val="24"/>
          <w:szCs w:val="24"/>
        </w:rPr>
        <w:t>»</w:t>
      </w:r>
    </w:p>
    <w:p w:rsidR="00C610DE" w:rsidRPr="002A112B" w:rsidRDefault="00274442" w:rsidP="00C6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№         </w:t>
      </w:r>
      <w:r w:rsidR="00C610DE" w:rsidRPr="002A112B">
        <w:rPr>
          <w:rFonts w:ascii="Times New Roman" w:hAnsi="Times New Roman" w:cs="Times New Roman"/>
          <w:sz w:val="24"/>
          <w:szCs w:val="24"/>
        </w:rPr>
        <w:t>»)</w:t>
      </w:r>
    </w:p>
    <w:p w:rsidR="00C610DE" w:rsidRPr="002A112B" w:rsidRDefault="00C610DE" w:rsidP="00C61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0DE" w:rsidRPr="002A112B" w:rsidRDefault="00C610DE" w:rsidP="00C61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ПРИКАЗ</w:t>
      </w:r>
    </w:p>
    <w:p w:rsidR="00C610DE" w:rsidRPr="002A112B" w:rsidRDefault="00274442" w:rsidP="00C6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610DE" w:rsidRPr="002A11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2A112B" w:rsidRPr="002A112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DE" w:rsidRPr="002A1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610DE" w:rsidRPr="002A112B" w:rsidRDefault="00C610DE" w:rsidP="00C610DE">
      <w:pPr>
        <w:rPr>
          <w:rFonts w:ascii="Times New Roman" w:hAnsi="Times New Roman" w:cs="Times New Roman"/>
          <w:b/>
          <w:sz w:val="24"/>
          <w:szCs w:val="24"/>
        </w:rPr>
      </w:pPr>
      <w:r w:rsidRPr="002A112B"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ответственного за организацию питания и питьевой режим </w:t>
      </w:r>
      <w:proofErr w:type="gramStart"/>
      <w:r w:rsidRPr="002A11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112B">
        <w:rPr>
          <w:rFonts w:ascii="Times New Roman" w:hAnsi="Times New Roman" w:cs="Times New Roman"/>
          <w:b/>
          <w:sz w:val="24"/>
          <w:szCs w:val="24"/>
        </w:rPr>
        <w:t xml:space="preserve"> МБОУ «СОШ № </w:t>
      </w:r>
      <w:r w:rsidR="002744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A112B">
        <w:rPr>
          <w:rFonts w:ascii="Times New Roman" w:hAnsi="Times New Roman" w:cs="Times New Roman"/>
          <w:b/>
          <w:sz w:val="24"/>
          <w:szCs w:val="24"/>
        </w:rPr>
        <w:t>»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 xml:space="preserve">В соответствии c СанПиН 2.3/2.4.3590-20 «Санитарно-эпидемиологические требования к организации общественного питания населения», статьями 60.2 и 151 Трудового кодекса, дополнительным соглашением от </w:t>
      </w:r>
      <w:r w:rsidR="00274442">
        <w:rPr>
          <w:rFonts w:ascii="Times New Roman" w:hAnsi="Times New Roman" w:cs="Times New Roman"/>
          <w:sz w:val="24"/>
          <w:szCs w:val="24"/>
        </w:rPr>
        <w:t>дата</w:t>
      </w:r>
      <w:r w:rsidRPr="002A112B">
        <w:rPr>
          <w:rFonts w:ascii="Times New Roman" w:hAnsi="Times New Roman" w:cs="Times New Roman"/>
          <w:sz w:val="24"/>
          <w:szCs w:val="24"/>
        </w:rPr>
        <w:t xml:space="preserve"> № </w:t>
      </w:r>
      <w:r w:rsidR="00274442">
        <w:rPr>
          <w:rFonts w:ascii="Times New Roman" w:hAnsi="Times New Roman" w:cs="Times New Roman"/>
          <w:sz w:val="24"/>
          <w:szCs w:val="24"/>
        </w:rPr>
        <w:t xml:space="preserve">    </w:t>
      </w:r>
      <w:r w:rsidRPr="002A112B">
        <w:rPr>
          <w:rFonts w:ascii="Times New Roman" w:hAnsi="Times New Roman" w:cs="Times New Roman"/>
          <w:sz w:val="24"/>
          <w:szCs w:val="24"/>
        </w:rPr>
        <w:t xml:space="preserve"> к трудовому договору от </w:t>
      </w:r>
      <w:r w:rsidR="00274442">
        <w:rPr>
          <w:rFonts w:ascii="Times New Roman" w:hAnsi="Times New Roman" w:cs="Times New Roman"/>
          <w:color w:val="C00000"/>
          <w:sz w:val="24"/>
          <w:szCs w:val="24"/>
        </w:rPr>
        <w:t xml:space="preserve">дата </w:t>
      </w:r>
      <w:r w:rsidRPr="002A112B">
        <w:rPr>
          <w:rFonts w:ascii="Times New Roman" w:hAnsi="Times New Roman" w:cs="Times New Roman"/>
          <w:color w:val="C00000"/>
          <w:sz w:val="24"/>
          <w:szCs w:val="24"/>
        </w:rPr>
        <w:t xml:space="preserve"> №</w:t>
      </w:r>
      <w:proofErr w:type="gramStart"/>
      <w:r w:rsidRPr="002A112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74442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2A11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112B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2A112B" w:rsidRPr="002A112B">
        <w:rPr>
          <w:rFonts w:ascii="Times New Roman" w:hAnsi="Times New Roman" w:cs="Times New Roman"/>
          <w:sz w:val="24"/>
          <w:szCs w:val="24"/>
        </w:rPr>
        <w:t>ами</w:t>
      </w:r>
      <w:r w:rsidRPr="002A112B">
        <w:rPr>
          <w:rFonts w:ascii="Times New Roman" w:hAnsi="Times New Roman" w:cs="Times New Roman"/>
          <w:sz w:val="24"/>
          <w:szCs w:val="24"/>
        </w:rPr>
        <w:t xml:space="preserve"> Минобразования </w:t>
      </w:r>
      <w:r w:rsidR="002A112B" w:rsidRPr="002A112B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2A1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12B" w:rsidRPr="002A112B">
        <w:rPr>
          <w:rFonts w:ascii="Times New Roman" w:hAnsi="Times New Roman" w:cs="Times New Roman"/>
          <w:sz w:val="24"/>
          <w:szCs w:val="24"/>
        </w:rPr>
        <w:t xml:space="preserve">17 августа 2020 года № 828 «Об организации работы по обеспечению бесплатным горячим питанием обучающихся, получающих начальное общее образование в государственных и муниципальных образовательных организациях </w:t>
      </w:r>
      <w:r w:rsidR="00274442">
        <w:rPr>
          <w:rFonts w:ascii="Times New Roman" w:hAnsi="Times New Roman" w:cs="Times New Roman"/>
          <w:sz w:val="24"/>
          <w:szCs w:val="24"/>
        </w:rPr>
        <w:t>Забайкальского края в 2020 году</w:t>
      </w:r>
      <w:r w:rsidRPr="002A112B">
        <w:rPr>
          <w:rFonts w:ascii="Times New Roman" w:hAnsi="Times New Roman" w:cs="Times New Roman"/>
          <w:sz w:val="24"/>
          <w:szCs w:val="24"/>
        </w:rPr>
        <w:t xml:space="preserve">», </w:t>
      </w:r>
      <w:r w:rsidR="002A112B" w:rsidRPr="002A112B">
        <w:rPr>
          <w:rFonts w:ascii="Times New Roman" w:hAnsi="Times New Roman" w:cs="Times New Roman"/>
          <w:sz w:val="24"/>
          <w:szCs w:val="24"/>
        </w:rPr>
        <w:t>от 28 сентября 2020 года № 936 «Об утверждении рекомендаций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</w:t>
      </w:r>
      <w:r w:rsidR="00274442">
        <w:rPr>
          <w:rFonts w:ascii="Times New Roman" w:hAnsi="Times New Roman" w:cs="Times New Roman"/>
          <w:sz w:val="24"/>
          <w:szCs w:val="24"/>
        </w:rPr>
        <w:t>ганизациях Забайкальского края»</w:t>
      </w:r>
      <w:r w:rsidR="008942FE">
        <w:rPr>
          <w:rFonts w:ascii="Times New Roman" w:hAnsi="Times New Roman" w:cs="Times New Roman"/>
          <w:sz w:val="24"/>
          <w:szCs w:val="24"/>
        </w:rPr>
        <w:t xml:space="preserve"> </w:t>
      </w:r>
      <w:r w:rsidRPr="002A112B">
        <w:rPr>
          <w:rFonts w:ascii="Times New Roman" w:hAnsi="Times New Roman" w:cs="Times New Roman"/>
          <w:sz w:val="24"/>
          <w:szCs w:val="24"/>
        </w:rPr>
        <w:t>в целях организации питания обучающихся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ПРИКАЗЫВАЮ: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112B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и питьевой режим обучающихся сроком на </w:t>
      </w:r>
      <w:r w:rsidR="00274442">
        <w:rPr>
          <w:rFonts w:ascii="Times New Roman" w:hAnsi="Times New Roman" w:cs="Times New Roman"/>
          <w:sz w:val="24"/>
          <w:szCs w:val="24"/>
        </w:rPr>
        <w:t>один учебный год</w:t>
      </w:r>
      <w:r w:rsidRPr="002A112B">
        <w:rPr>
          <w:rFonts w:ascii="Times New Roman" w:hAnsi="Times New Roman" w:cs="Times New Roman"/>
          <w:sz w:val="24"/>
          <w:szCs w:val="24"/>
        </w:rPr>
        <w:t xml:space="preserve"> </w:t>
      </w:r>
      <w:r w:rsidR="00274442">
        <w:rPr>
          <w:rFonts w:ascii="Times New Roman" w:hAnsi="Times New Roman" w:cs="Times New Roman"/>
          <w:sz w:val="24"/>
          <w:szCs w:val="24"/>
        </w:rPr>
        <w:t>должность ФИО</w:t>
      </w:r>
      <w:r w:rsidRPr="002A11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2. Ответственному за организацию питания и питьевой режим обучающихся выполнять обязанности, указанные в приложении к настоящему приказу в течении всего срока назначения.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 xml:space="preserve">3. </w:t>
      </w:r>
      <w:r w:rsidR="00274442">
        <w:rPr>
          <w:rFonts w:ascii="Times New Roman" w:hAnsi="Times New Roman" w:cs="Times New Roman"/>
          <w:sz w:val="24"/>
          <w:szCs w:val="24"/>
        </w:rPr>
        <w:t>Должность ФИО</w:t>
      </w:r>
      <w:r w:rsidR="002A112B" w:rsidRPr="002A112B">
        <w:rPr>
          <w:rFonts w:ascii="Times New Roman" w:hAnsi="Times New Roman" w:cs="Times New Roman"/>
          <w:sz w:val="24"/>
          <w:szCs w:val="24"/>
        </w:rPr>
        <w:t xml:space="preserve"> </w:t>
      </w:r>
      <w:r w:rsidRPr="002A112B">
        <w:rPr>
          <w:rFonts w:ascii="Times New Roman" w:hAnsi="Times New Roman" w:cs="Times New Roman"/>
          <w:sz w:val="24"/>
          <w:szCs w:val="24"/>
        </w:rPr>
        <w:t>ознакомить</w:t>
      </w:r>
      <w:r w:rsidR="00274442">
        <w:rPr>
          <w:rFonts w:ascii="Times New Roman" w:hAnsi="Times New Roman" w:cs="Times New Roman"/>
          <w:sz w:val="24"/>
          <w:szCs w:val="24"/>
        </w:rPr>
        <w:t xml:space="preserve"> ответственных лиц (ФИО)</w:t>
      </w:r>
      <w:r w:rsidRPr="002A112B">
        <w:rPr>
          <w:rFonts w:ascii="Times New Roman" w:hAnsi="Times New Roman" w:cs="Times New Roman"/>
          <w:sz w:val="24"/>
          <w:szCs w:val="24"/>
        </w:rPr>
        <w:t xml:space="preserve"> с настоящим приказом под подпись.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приказа 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610DE" w:rsidRPr="002A112B" w:rsidRDefault="00C610DE" w:rsidP="008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DE" w:rsidRPr="002A112B" w:rsidRDefault="00C610DE" w:rsidP="00C610DE">
      <w:pPr>
        <w:rPr>
          <w:rFonts w:ascii="Times New Roman" w:hAnsi="Times New Roman" w:cs="Times New Roman"/>
          <w:sz w:val="24"/>
          <w:szCs w:val="24"/>
        </w:rPr>
      </w:pPr>
      <w:r w:rsidRPr="002A112B">
        <w:rPr>
          <w:rFonts w:ascii="Times New Roman" w:hAnsi="Times New Roman" w:cs="Times New Roman"/>
          <w:sz w:val="24"/>
          <w:szCs w:val="24"/>
        </w:rPr>
        <w:t>Директор</w:t>
      </w:r>
      <w:r w:rsidRPr="002A112B">
        <w:rPr>
          <w:rFonts w:ascii="Times New Roman" w:hAnsi="Times New Roman" w:cs="Times New Roman"/>
          <w:sz w:val="24"/>
          <w:szCs w:val="24"/>
        </w:rPr>
        <w:tab/>
      </w:r>
      <w:r w:rsidRPr="002A112B">
        <w:rPr>
          <w:rFonts w:ascii="Times New Roman" w:hAnsi="Times New Roman" w:cs="Times New Roman"/>
          <w:sz w:val="24"/>
          <w:szCs w:val="24"/>
        </w:rPr>
        <w:tab/>
      </w:r>
      <w:r w:rsidR="002A1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A112B">
        <w:rPr>
          <w:rFonts w:ascii="Times New Roman" w:hAnsi="Times New Roman" w:cs="Times New Roman"/>
          <w:sz w:val="24"/>
          <w:szCs w:val="24"/>
        </w:rPr>
        <w:tab/>
      </w:r>
      <w:r w:rsidR="00274442">
        <w:rPr>
          <w:rFonts w:ascii="Times New Roman" w:hAnsi="Times New Roman" w:cs="Times New Roman"/>
          <w:sz w:val="24"/>
          <w:szCs w:val="24"/>
        </w:rPr>
        <w:t>ФИО</w:t>
      </w:r>
    </w:p>
    <w:p w:rsidR="002A112B" w:rsidRDefault="002A112B" w:rsidP="00C610DE">
      <w:pPr>
        <w:rPr>
          <w:rFonts w:ascii="Times New Roman" w:hAnsi="Times New Roman" w:cs="Times New Roman"/>
          <w:sz w:val="24"/>
          <w:szCs w:val="24"/>
        </w:rPr>
      </w:pPr>
    </w:p>
    <w:p w:rsidR="001D7BA5" w:rsidRDefault="002A112B" w:rsidP="00C6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</w:t>
      </w:r>
      <w:r w:rsidR="00C610DE" w:rsidRPr="002A112B">
        <w:rPr>
          <w:rFonts w:ascii="Times New Roman" w:hAnsi="Times New Roman" w:cs="Times New Roman"/>
          <w:sz w:val="24"/>
          <w:szCs w:val="24"/>
        </w:rPr>
        <w:t>лены</w:t>
      </w:r>
      <w:proofErr w:type="gramEnd"/>
      <w:r w:rsidR="00C610DE" w:rsidRPr="002A11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79238A" w:rsidRPr="007D2D9D" w:rsidTr="004B67B5">
        <w:trPr>
          <w:tblCellSpacing w:w="15" w:type="dxa"/>
        </w:trPr>
        <w:tc>
          <w:tcPr>
            <w:tcW w:w="0" w:type="auto"/>
            <w:vAlign w:val="center"/>
          </w:tcPr>
          <w:p w:rsidR="0079238A" w:rsidRDefault="00274442" w:rsidP="00274442">
            <w:pPr>
              <w:pStyle w:val="a4"/>
              <w:numPr>
                <w:ilvl w:val="0"/>
                <w:numId w:val="12"/>
              </w:numPr>
              <w:spacing w:after="200" w:line="276" w:lineRule="auto"/>
            </w:pPr>
            <w:r>
              <w:t xml:space="preserve">ФИО </w:t>
            </w:r>
            <w:r w:rsidR="003D4266">
              <w:t xml:space="preserve"> </w:t>
            </w:r>
            <w:r w:rsidR="003D4266">
              <w:rPr>
                <w:rFonts w:ascii="Times New Roman" w:hAnsi="Times New Roman" w:cs="Times New Roman"/>
                <w:sz w:val="24"/>
                <w:szCs w:val="24"/>
              </w:rPr>
              <w:t>/ подпись</w:t>
            </w:r>
          </w:p>
          <w:p w:rsidR="00274442" w:rsidRDefault="00274442" w:rsidP="00274442">
            <w:pPr>
              <w:pStyle w:val="a4"/>
              <w:numPr>
                <w:ilvl w:val="0"/>
                <w:numId w:val="12"/>
              </w:numPr>
              <w:spacing w:after="200" w:line="276" w:lineRule="auto"/>
            </w:pPr>
            <w:r>
              <w:t>ФИО</w:t>
            </w:r>
            <w:r w:rsidR="003D4266">
              <w:t xml:space="preserve"> </w:t>
            </w:r>
            <w:r w:rsidR="003D4266">
              <w:rPr>
                <w:rFonts w:ascii="Times New Roman" w:hAnsi="Times New Roman" w:cs="Times New Roman"/>
                <w:sz w:val="24"/>
                <w:szCs w:val="24"/>
              </w:rPr>
              <w:t>/ подпись</w:t>
            </w:r>
          </w:p>
          <w:p w:rsidR="00274442" w:rsidRDefault="00274442" w:rsidP="00274442">
            <w:pPr>
              <w:pStyle w:val="a4"/>
              <w:numPr>
                <w:ilvl w:val="0"/>
                <w:numId w:val="12"/>
              </w:numPr>
              <w:spacing w:after="200" w:line="276" w:lineRule="auto"/>
            </w:pPr>
            <w:r>
              <w:t>ФИО</w:t>
            </w:r>
            <w:r w:rsidR="003D4266">
              <w:t xml:space="preserve"> </w:t>
            </w:r>
            <w:r w:rsidR="003D4266">
              <w:rPr>
                <w:rFonts w:ascii="Times New Roman" w:hAnsi="Times New Roman" w:cs="Times New Roman"/>
                <w:sz w:val="24"/>
                <w:szCs w:val="24"/>
              </w:rPr>
              <w:t>/ подпись</w:t>
            </w:r>
            <w:bookmarkStart w:id="0" w:name="_GoBack"/>
            <w:bookmarkEnd w:id="0"/>
          </w:p>
          <w:p w:rsidR="0058152D" w:rsidRDefault="0058152D" w:rsidP="008942FE">
            <w:pPr>
              <w:spacing w:after="200" w:line="276" w:lineRule="auto"/>
              <w:ind w:left="720"/>
            </w:pPr>
          </w:p>
          <w:p w:rsidR="00274442" w:rsidRDefault="00274442" w:rsidP="005815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2D" w:rsidRPr="0058152D" w:rsidRDefault="0058152D" w:rsidP="005815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58152D" w:rsidRPr="00A33C95" w:rsidRDefault="0058152D" w:rsidP="0058152D">
            <w:pPr>
              <w:spacing w:after="200" w:line="276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52D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МБОУ «СОШ № 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1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15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  №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8152D" w:rsidRPr="00A33C95" w:rsidRDefault="0058152D" w:rsidP="00A33C9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обязанностей ответственного за организацию   горячего питания обучающихся в школе</w:t>
            </w:r>
          </w:p>
          <w:p w:rsidR="0058152D" w:rsidRPr="00AC3AF6" w:rsidRDefault="00AC3AF6" w:rsidP="00A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8152D" w:rsidRPr="00AC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 предоставление питания обучающимся:</w:t>
            </w:r>
          </w:p>
          <w:p w:rsidR="0058152D" w:rsidRPr="00A33C95" w:rsidRDefault="00986A70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персональный </w:t>
            </w:r>
            <w:r w:rsidR="005E3664" w:rsidRPr="00A33C95">
              <w:rPr>
                <w:rFonts w:ascii="Times New Roman" w:hAnsi="Times New Roman" w:cs="Times New Roman"/>
                <w:sz w:val="24"/>
                <w:szCs w:val="24"/>
              </w:rPr>
              <w:t>учет обучающихся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бесплатного горячего питания обучающихся 1-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. с пищевыми особенностями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заявления от родителей (законных представителей) обучающихс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я о предоставлении обучающимся 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бесплатного горячего питания</w:t>
            </w:r>
            <w:r w:rsidR="005E3664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полной 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или частичной компенсации его стоимости</w:t>
            </w:r>
            <w:r w:rsidR="001A010F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10F" w:rsidRPr="004B67B5">
              <w:rPr>
                <w:rFonts w:ascii="Times New Roman" w:hAnsi="Times New Roman" w:cs="Times New Roman"/>
                <w:b/>
                <w:sz w:val="24"/>
                <w:szCs w:val="24"/>
              </w:rPr>
              <w:t>(если это предусмотрено нормативными</w:t>
            </w:r>
            <w:r w:rsidR="00274442" w:rsidRPr="004B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документами на региональном и/</w:t>
            </w:r>
            <w:r w:rsidR="001A010F" w:rsidRPr="004B67B5">
              <w:rPr>
                <w:rFonts w:ascii="Times New Roman" w:hAnsi="Times New Roman" w:cs="Times New Roman"/>
                <w:b/>
                <w:sz w:val="24"/>
                <w:szCs w:val="24"/>
              </w:rPr>
              <w:t>или муниципальном уровнях)</w:t>
            </w:r>
            <w:r w:rsidR="0058152D" w:rsidRPr="004B67B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58152D" w:rsidRPr="00A33C95" w:rsidRDefault="0058152D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готовить и представлять</w:t>
            </w:r>
            <w:proofErr w:type="gramEnd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подпись директору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договоры 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экземпляр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27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(законным представителям);</w:t>
            </w:r>
          </w:p>
          <w:p w:rsidR="0058152D" w:rsidRPr="00A33C95" w:rsidRDefault="0058152D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собирать документы для предоставления льгот на питание обучающихся;</w:t>
            </w:r>
          </w:p>
          <w:p w:rsidR="0058152D" w:rsidRPr="00A33C95" w:rsidRDefault="005E3664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классными руководителями 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списки </w:t>
            </w:r>
            <w:proofErr w:type="gramStart"/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, чьи родители (законные представители) подали документы на предоставление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льготного 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горячего питания (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152D" w:rsidRPr="00A33C9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152D" w:rsidRPr="00A33C95" w:rsidRDefault="0058152D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ежегодно закреплять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за каждым классом в стол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овой обеденные столы и доводить эти сведения до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58152D" w:rsidRPr="00A33C95" w:rsidRDefault="0058152D" w:rsidP="00A33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сверять ежедневное меню с примерным меню, согласовывать его с директором и размещать в у</w:t>
            </w:r>
            <w:r w:rsidR="001A010F" w:rsidRPr="00A33C95">
              <w:rPr>
                <w:rFonts w:ascii="Times New Roman" w:hAnsi="Times New Roman" w:cs="Times New Roman"/>
                <w:sz w:val="24"/>
                <w:szCs w:val="24"/>
              </w:rPr>
              <w:t>становленном месте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10F" w:rsidRPr="00A33C95" w:rsidRDefault="001A010F" w:rsidP="00A33C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  <w:p w:rsidR="001A010F" w:rsidRPr="00A33C95" w:rsidRDefault="001A010F" w:rsidP="00A3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Осуществлять контрольные мероприятия по</w:t>
            </w:r>
            <w:r w:rsidR="0027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предоставлению питания детям:</w:t>
            </w:r>
          </w:p>
          <w:p w:rsidR="001A010F" w:rsidRPr="00A33C95" w:rsidRDefault="001A010F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вести ежедневный учет детей, </w:t>
            </w:r>
            <w:proofErr w:type="gramStart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бесплатное горяче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е питание</w:t>
            </w:r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), детей с пищевыми особенностями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10F" w:rsidRPr="00A33C95" w:rsidRDefault="001A010F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посещением детьми столовой и учетом количества фактически отпущенных горячих блюд;</w:t>
            </w:r>
          </w:p>
          <w:p w:rsidR="001A010F" w:rsidRPr="00A33C95" w:rsidRDefault="004B67B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proofErr w:type="gramStart"/>
            <w:r w:rsidR="001A010F" w:rsidRPr="00A33C95">
              <w:rPr>
                <w:rFonts w:ascii="Times New Roman" w:hAnsi="Times New Roman" w:cs="Times New Roman"/>
                <w:sz w:val="24"/>
                <w:szCs w:val="24"/>
              </w:rPr>
              <w:t>готовить и предоставлять</w:t>
            </w:r>
            <w:proofErr w:type="gramEnd"/>
            <w:r w:rsidR="001A010F"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руководителями;</w:t>
            </w:r>
          </w:p>
          <w:p w:rsidR="001A010F" w:rsidRPr="00A33C95" w:rsidRDefault="001A010F" w:rsidP="00A33C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  <w:p w:rsidR="00A33C95" w:rsidRPr="00A33C95" w:rsidRDefault="00A33C95" w:rsidP="00A3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Вести просветительскую работу: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оформить стенд о формировании у обучающихся основ здорового и правильного питания, культуры приема пищи (с привлечением работников библиотеки);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обновлять материалы информационного стенда по питанию;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готовить методические материа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лы для организации и проведения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мероприятий по вопросам здо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рового питания для обучающихся,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их родителей (законных представителей) с привлечением классных руководителей и работников библиотеки;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классных руководителей и педагогов по формированию у детей культуры питания;</w:t>
            </w:r>
          </w:p>
          <w:p w:rsidR="00A33C95" w:rsidRPr="00A33C95" w:rsidRDefault="00A33C95" w:rsidP="00A33C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  <w:p w:rsidR="00A33C95" w:rsidRPr="00AC3AF6" w:rsidRDefault="00AC3AF6" w:rsidP="00A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33C95" w:rsidRPr="00AC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 качество пищевой продукции: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="00A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выполнением контрольных мероприятий программы производственного контроля;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проверять наличие всех необходимых документов от поставщика продуктов питания;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удовлетворенности качеством питания;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улучшению организации питания;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вносить директору предложения с обоснованием причин о привлечении работников к ответственности;</w:t>
            </w:r>
          </w:p>
          <w:p w:rsidR="00A33C95" w:rsidRPr="00A33C95" w:rsidRDefault="00A33C95" w:rsidP="00A33C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  <w:p w:rsidR="00A33C95" w:rsidRPr="00A33C95" w:rsidRDefault="00A33C95" w:rsidP="00A3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Осуществлять контрольные функции: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хозяйствующими субъектами, поставляющим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и пищевые продукты, в том числе </w:t>
            </w:r>
            <w:proofErr w:type="gramStart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формировать и своевременно направлять</w:t>
            </w:r>
            <w:proofErr w:type="gramEnd"/>
            <w:r w:rsidRPr="00A33C95">
              <w:rPr>
                <w:rFonts w:ascii="Times New Roman" w:hAnsi="Times New Roman" w:cs="Times New Roman"/>
                <w:sz w:val="24"/>
                <w:szCs w:val="24"/>
              </w:rPr>
              <w:t xml:space="preserve"> заявку на поставку рационов питания и питьевой воды;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вести документацию по организации питания;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вести ведомость учета поступления и расходования родительской платы на питание учащихся (при наличии платной услуги);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вести ведомость контроля за рационом питания отдельно по каждой возрастной категории;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представлять отчет по питанию детей в бухгалтерию;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осуществлять постоянный контроль за санитарным состоянием пищеблока;</w:t>
            </w:r>
          </w:p>
          <w:p w:rsidR="00A33C95" w:rsidRDefault="004B67B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="00A33C95" w:rsidRPr="00A33C95">
              <w:rPr>
                <w:rFonts w:ascii="Times New Roman" w:hAnsi="Times New Roman" w:cs="Times New Roman"/>
                <w:sz w:val="24"/>
                <w:szCs w:val="24"/>
              </w:rPr>
              <w:t>чистоту обеденного зала, готовность линии раздачи, сервировку столов, внешний вид персонала;</w:t>
            </w:r>
          </w:p>
          <w:p w:rsidR="00A33C95" w:rsidRPr="00A33C95" w:rsidRDefault="00A33C95" w:rsidP="004B67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повышением квалификации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67B5" w:rsidRPr="003F0C6C">
              <w:rPr>
                <w:rFonts w:ascii="Times New Roman" w:hAnsi="Times New Roman" w:cs="Times New Roman"/>
                <w:sz w:val="24"/>
                <w:szCs w:val="24"/>
              </w:rPr>
              <w:t>прохождением</w:t>
            </w:r>
            <w:r w:rsidR="004B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C6C">
              <w:rPr>
                <w:rFonts w:ascii="Times New Roman" w:hAnsi="Times New Roman" w:cs="Times New Roman"/>
                <w:sz w:val="24"/>
                <w:szCs w:val="24"/>
              </w:rPr>
              <w:t>санминимума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пищеблока</w:t>
            </w:r>
          </w:p>
          <w:p w:rsidR="00A33C95" w:rsidRPr="00A33C95" w:rsidRDefault="00A33C95" w:rsidP="00A33C95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95" w:rsidRPr="00A33C95" w:rsidRDefault="00A33C95" w:rsidP="00A3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152D" w:rsidRDefault="0058152D" w:rsidP="0058152D"/>
          <w:p w:rsidR="0058152D" w:rsidRPr="007D2D9D" w:rsidRDefault="0058152D" w:rsidP="008942FE">
            <w:pPr>
              <w:spacing w:after="200" w:line="276" w:lineRule="auto"/>
              <w:ind w:left="720"/>
            </w:pPr>
          </w:p>
        </w:tc>
      </w:tr>
    </w:tbl>
    <w:p w:rsidR="0079238A" w:rsidRDefault="0079238A" w:rsidP="0079238A"/>
    <w:p w:rsidR="0079238A" w:rsidRPr="002A112B" w:rsidRDefault="0079238A" w:rsidP="00C610DE">
      <w:pPr>
        <w:rPr>
          <w:rFonts w:ascii="Times New Roman" w:hAnsi="Times New Roman" w:cs="Times New Roman"/>
          <w:sz w:val="24"/>
          <w:szCs w:val="24"/>
        </w:rPr>
      </w:pPr>
    </w:p>
    <w:sectPr w:rsidR="0079238A" w:rsidRPr="002A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45F"/>
    <w:multiLevelType w:val="multilevel"/>
    <w:tmpl w:val="055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82890"/>
    <w:multiLevelType w:val="multilevel"/>
    <w:tmpl w:val="A436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95067"/>
    <w:multiLevelType w:val="multilevel"/>
    <w:tmpl w:val="A40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2318D"/>
    <w:multiLevelType w:val="hybridMultilevel"/>
    <w:tmpl w:val="A120D4DE"/>
    <w:lvl w:ilvl="0" w:tplc="BF0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44503"/>
    <w:multiLevelType w:val="multilevel"/>
    <w:tmpl w:val="98C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D0343"/>
    <w:multiLevelType w:val="hybridMultilevel"/>
    <w:tmpl w:val="E7460444"/>
    <w:lvl w:ilvl="0" w:tplc="AFC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1EB8"/>
    <w:multiLevelType w:val="multilevel"/>
    <w:tmpl w:val="79D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82C29"/>
    <w:multiLevelType w:val="multilevel"/>
    <w:tmpl w:val="96B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74880"/>
    <w:multiLevelType w:val="multilevel"/>
    <w:tmpl w:val="2DA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84D"/>
    <w:multiLevelType w:val="multilevel"/>
    <w:tmpl w:val="363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90A40"/>
    <w:multiLevelType w:val="multilevel"/>
    <w:tmpl w:val="74F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159B7"/>
    <w:multiLevelType w:val="multilevel"/>
    <w:tmpl w:val="41F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6"/>
    <w:rsid w:val="001A010F"/>
    <w:rsid w:val="00274442"/>
    <w:rsid w:val="002A112B"/>
    <w:rsid w:val="003D4266"/>
    <w:rsid w:val="003F0C6C"/>
    <w:rsid w:val="004B67B5"/>
    <w:rsid w:val="0058152D"/>
    <w:rsid w:val="005E3664"/>
    <w:rsid w:val="006A1DBE"/>
    <w:rsid w:val="006E79D1"/>
    <w:rsid w:val="0079238A"/>
    <w:rsid w:val="008942FE"/>
    <w:rsid w:val="00947415"/>
    <w:rsid w:val="00986A70"/>
    <w:rsid w:val="009A1A10"/>
    <w:rsid w:val="00A33C95"/>
    <w:rsid w:val="00AC3AF6"/>
    <w:rsid w:val="00C610DE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2021-01-24T11:56:00Z</dcterms:created>
  <dcterms:modified xsi:type="dcterms:W3CDTF">2021-01-26T01:17:00Z</dcterms:modified>
</cp:coreProperties>
</file>